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577CF" w14:textId="77777777" w:rsidR="006F18F9" w:rsidRDefault="006F18F9" w:rsidP="006F18F9">
      <w:pPr>
        <w:spacing w:before="120" w:after="120"/>
        <w:jc w:val="both"/>
        <w:outlineLvl w:val="0"/>
      </w:pPr>
      <w:r>
        <w:tab/>
      </w:r>
      <w:r>
        <w:tab/>
      </w:r>
      <w:r>
        <w:tab/>
      </w:r>
      <w:r>
        <w:tab/>
      </w:r>
      <w:r>
        <w:tab/>
      </w:r>
      <w:r>
        <w:tab/>
      </w:r>
      <w:r>
        <w:tab/>
      </w:r>
      <w:r>
        <w:tab/>
      </w:r>
      <w:r>
        <w:tab/>
      </w:r>
      <w:r>
        <w:tab/>
        <w:t>EELNÕU</w:t>
      </w:r>
    </w:p>
    <w:p w14:paraId="6FB20E32" w14:textId="77777777" w:rsidR="006F18F9" w:rsidRDefault="006F18F9" w:rsidP="006F18F9">
      <w:pPr>
        <w:spacing w:before="120" w:after="120"/>
        <w:jc w:val="both"/>
        <w:outlineLvl w:val="0"/>
      </w:pPr>
    </w:p>
    <w:p w14:paraId="1CD797BE" w14:textId="77777777" w:rsidR="006F18F9" w:rsidRPr="00C74973" w:rsidRDefault="006F18F9" w:rsidP="00C74973">
      <w:pPr>
        <w:spacing w:before="120" w:after="120"/>
        <w:jc w:val="both"/>
        <w:outlineLvl w:val="0"/>
      </w:pPr>
      <w:r w:rsidRPr="00C74973">
        <w:t>Riigivara otsustuskorras tasuta võõrandamine</w:t>
      </w:r>
    </w:p>
    <w:p w14:paraId="15E50601" w14:textId="43292127" w:rsidR="006F18F9" w:rsidRPr="00C74973" w:rsidRDefault="006F18F9" w:rsidP="00C74973">
      <w:pPr>
        <w:spacing w:before="120" w:after="120"/>
        <w:jc w:val="both"/>
        <w:outlineLvl w:val="0"/>
      </w:pPr>
      <w:r w:rsidRPr="00C74973">
        <w:t>(</w:t>
      </w:r>
      <w:r w:rsidR="00560665">
        <w:t>Kulli tee</w:t>
      </w:r>
      <w:r w:rsidRPr="00C74973">
        <w:t>)</w:t>
      </w:r>
    </w:p>
    <w:p w14:paraId="0E240DC3" w14:textId="77777777" w:rsidR="006F18F9" w:rsidRPr="00C74973" w:rsidRDefault="006F18F9" w:rsidP="00C74973">
      <w:pPr>
        <w:spacing w:before="120" w:after="120"/>
        <w:jc w:val="both"/>
        <w:outlineLvl w:val="0"/>
      </w:pPr>
    </w:p>
    <w:p w14:paraId="1830AA90" w14:textId="77777777" w:rsidR="006F18F9" w:rsidRPr="00C74973" w:rsidRDefault="006F18F9" w:rsidP="00C74973">
      <w:pPr>
        <w:numPr>
          <w:ilvl w:val="0"/>
          <w:numId w:val="1"/>
        </w:numPr>
        <w:spacing w:before="240" w:after="240"/>
        <w:ind w:left="709" w:hanging="720"/>
        <w:jc w:val="both"/>
      </w:pPr>
      <w:r w:rsidRPr="00C74973">
        <w:t>ASJAOLUD JA MENETLUSE KÄIK JA ÕIGUSLIKUD ALUSED</w:t>
      </w:r>
    </w:p>
    <w:p w14:paraId="44E8AC60" w14:textId="57FA5000" w:rsidR="00933BAD" w:rsidRPr="00C74973" w:rsidRDefault="000A5202" w:rsidP="00E87D68">
      <w:pPr>
        <w:pStyle w:val="Default"/>
        <w:jc w:val="both"/>
      </w:pPr>
      <w:r>
        <w:t>V</w:t>
      </w:r>
      <w:r w:rsidR="00E87D68">
        <w:t>inni</w:t>
      </w:r>
      <w:r w:rsidR="006F18F9" w:rsidRPr="00C74973">
        <w:t xml:space="preserve"> Vallavalitsus esitas </w:t>
      </w:r>
      <w:r w:rsidR="00E87D68">
        <w:t>19.10.2023</w:t>
      </w:r>
      <w:r w:rsidR="006F18F9" w:rsidRPr="00C74973">
        <w:t xml:space="preserve"> Riigimetsa Majandamise Keskusele (edaspidi </w:t>
      </w:r>
      <w:r w:rsidR="006F18F9" w:rsidRPr="00F20BEC">
        <w:rPr>
          <w:iCs/>
        </w:rPr>
        <w:t>RMK</w:t>
      </w:r>
      <w:r w:rsidR="006F18F9" w:rsidRPr="00C74973">
        <w:t xml:space="preserve">) taotluse  nr </w:t>
      </w:r>
      <w:r w:rsidR="00E87D68">
        <w:t>5-2/1-1</w:t>
      </w:r>
      <w:r w:rsidR="00877E12" w:rsidRPr="00C74973">
        <w:t xml:space="preserve">  riigi omandis oleva </w:t>
      </w:r>
      <w:r w:rsidR="00E87D68">
        <w:t xml:space="preserve">Lääne-Viru maakonnas Vinni vallas </w:t>
      </w:r>
      <w:proofErr w:type="spellStart"/>
      <w:r w:rsidR="00E87D68">
        <w:t>Võhu</w:t>
      </w:r>
      <w:proofErr w:type="spellEnd"/>
      <w:r w:rsidR="00E87D68">
        <w:t xml:space="preserve"> külas asuva Kulli tee kinnisasja (katastritunnus 90101:001:0974, kinnistusregistriosa nr 20355850,</w:t>
      </w:r>
      <w:r w:rsidR="009C5F84">
        <w:t xml:space="preserve"> riigi kinnisvararegistri objekti kood KV91012,</w:t>
      </w:r>
      <w:r w:rsidR="00E87D68">
        <w:t xml:space="preserve"> pindala 629 m</w:t>
      </w:r>
      <w:r w:rsidR="00E87D68">
        <w:rPr>
          <w:rFonts w:ascii="Calibri" w:hAnsi="Calibri" w:cs="Calibri"/>
        </w:rPr>
        <w:t>²</w:t>
      </w:r>
      <w:r w:rsidR="00E87D68">
        <w:t xml:space="preserve">, sihtotstarve transpordimaa 100%) </w:t>
      </w:r>
      <w:r w:rsidR="00877E12" w:rsidRPr="00C74973">
        <w:t xml:space="preserve">tasuta võõrandamiseks </w:t>
      </w:r>
      <w:r>
        <w:t>V</w:t>
      </w:r>
      <w:r w:rsidR="00E87D68">
        <w:t>inni</w:t>
      </w:r>
      <w:r w:rsidR="00877E12" w:rsidRPr="00C74973">
        <w:t xml:space="preserve"> vallale. </w:t>
      </w:r>
    </w:p>
    <w:p w14:paraId="2D29C0A8" w14:textId="1CDEE1E1" w:rsidR="006F18F9" w:rsidRPr="00C74973" w:rsidRDefault="00626077" w:rsidP="00C74973">
      <w:pPr>
        <w:pStyle w:val="Default"/>
        <w:jc w:val="both"/>
      </w:pPr>
      <w:r w:rsidRPr="00C74973">
        <w:t xml:space="preserve">Nimetatud kinnisasja </w:t>
      </w:r>
      <w:r w:rsidR="00780131" w:rsidRPr="00C74973">
        <w:t>valitseja on Kliimamin</w:t>
      </w:r>
      <w:r w:rsidR="00A93030" w:rsidRPr="00C74973">
        <w:t>i</w:t>
      </w:r>
      <w:r w:rsidR="00780131" w:rsidRPr="00C74973">
        <w:t xml:space="preserve">steerium ja </w:t>
      </w:r>
      <w:r w:rsidR="006F18F9" w:rsidRPr="00C74973">
        <w:t>volitatud asutus</w:t>
      </w:r>
      <w:r w:rsidR="000D4931" w:rsidRPr="00C74973">
        <w:t>eks on</w:t>
      </w:r>
      <w:r w:rsidR="006F18F9" w:rsidRPr="00C74973">
        <w:t xml:space="preserve"> RMK.</w:t>
      </w:r>
    </w:p>
    <w:p w14:paraId="35D0C872" w14:textId="77777777" w:rsidR="00DD319E" w:rsidRDefault="00DD319E" w:rsidP="00C74973">
      <w:pPr>
        <w:pStyle w:val="Default"/>
        <w:jc w:val="both"/>
      </w:pPr>
    </w:p>
    <w:p w14:paraId="1DD3FF84" w14:textId="444EE689" w:rsidR="004B4FD5" w:rsidRPr="00C74973" w:rsidRDefault="004B4FD5" w:rsidP="00C74973">
      <w:pPr>
        <w:pStyle w:val="Default"/>
        <w:jc w:val="both"/>
      </w:pPr>
      <w:r>
        <w:t xml:space="preserve">Taotluses on märgitud, et </w:t>
      </w:r>
      <w:r w:rsidR="004B727D">
        <w:t>Kulli teed kasutavad kohalikud elanikud igapäevaseks liiklemiseks ning Vinni Vallavalitsus soovib võtta selle teelõigu kasutusele avalikult kasutatava kohaliku teena, et hakata täitma tee omaniku ülesandeid.</w:t>
      </w:r>
    </w:p>
    <w:p w14:paraId="00BB04AC" w14:textId="3DDA494B" w:rsidR="00F02DA4" w:rsidRPr="00386A07" w:rsidRDefault="00D440D0" w:rsidP="00F02DA4">
      <w:pPr>
        <w:spacing w:before="240"/>
        <w:jc w:val="both"/>
        <w:rPr>
          <w:color w:val="000000" w:themeColor="text1"/>
        </w:rPr>
      </w:pPr>
      <w:r w:rsidRPr="001A7031">
        <w:rPr>
          <w:color w:val="000000" w:themeColor="text1"/>
        </w:rPr>
        <w:t>Kulli tee</w:t>
      </w:r>
      <w:r w:rsidR="00F02DA4" w:rsidRPr="001A7031">
        <w:rPr>
          <w:color w:val="000000" w:themeColor="text1"/>
        </w:rPr>
        <w:t xml:space="preserve"> kinnisasja otsustuskorras tasuta valla omandisse taotlemine on otsustatud </w:t>
      </w:r>
      <w:r w:rsidRPr="001A7031">
        <w:rPr>
          <w:color w:val="000000" w:themeColor="text1"/>
        </w:rPr>
        <w:t xml:space="preserve">Vinni </w:t>
      </w:r>
      <w:r w:rsidR="00F02DA4" w:rsidRPr="001A7031">
        <w:rPr>
          <w:color w:val="000000" w:themeColor="text1"/>
        </w:rPr>
        <w:t>Valla</w:t>
      </w:r>
      <w:r w:rsidR="001A7031" w:rsidRPr="001A7031">
        <w:rPr>
          <w:color w:val="000000" w:themeColor="text1"/>
        </w:rPr>
        <w:t>valitsuse</w:t>
      </w:r>
      <w:r w:rsidR="00F02DA4" w:rsidRPr="001A7031">
        <w:rPr>
          <w:color w:val="000000" w:themeColor="text1"/>
        </w:rPr>
        <w:t xml:space="preserve"> </w:t>
      </w:r>
      <w:r w:rsidR="001A7031" w:rsidRPr="001A7031">
        <w:rPr>
          <w:color w:val="000000" w:themeColor="text1"/>
        </w:rPr>
        <w:t>17.10.2024</w:t>
      </w:r>
      <w:r w:rsidR="00F02DA4" w:rsidRPr="001A7031">
        <w:rPr>
          <w:color w:val="000000" w:themeColor="text1"/>
        </w:rPr>
        <w:t xml:space="preserve"> otsusega nr </w:t>
      </w:r>
      <w:r w:rsidR="001A7031" w:rsidRPr="001A7031">
        <w:rPr>
          <w:color w:val="000000" w:themeColor="text1"/>
        </w:rPr>
        <w:t>323</w:t>
      </w:r>
      <w:r w:rsidR="00F02DA4" w:rsidRPr="001A7031">
        <w:rPr>
          <w:color w:val="000000" w:themeColor="text1"/>
        </w:rPr>
        <w:t>.</w:t>
      </w:r>
    </w:p>
    <w:p w14:paraId="21AEEA37" w14:textId="77777777" w:rsidR="006F18F9" w:rsidRPr="00D06303" w:rsidRDefault="006F18F9" w:rsidP="006F18F9">
      <w:pPr>
        <w:jc w:val="both"/>
      </w:pPr>
    </w:p>
    <w:p w14:paraId="4E5C0E82" w14:textId="40768104" w:rsidR="000B7430" w:rsidRDefault="006F18F9" w:rsidP="006F18F9">
      <w:pPr>
        <w:jc w:val="both"/>
      </w:pPr>
      <w:r w:rsidRPr="00D06303">
        <w:t xml:space="preserve">RMK juhatuse </w:t>
      </w:r>
      <w:r w:rsidR="00A55F4A">
        <w:t>13.05.2024</w:t>
      </w:r>
      <w:r w:rsidR="00720C8C">
        <w:t xml:space="preserve"> </w:t>
      </w:r>
      <w:r w:rsidRPr="00D06303">
        <w:t xml:space="preserve"> otsusega nr 1-32/</w:t>
      </w:r>
      <w:r w:rsidR="00BC0260">
        <w:t>4</w:t>
      </w:r>
      <w:r w:rsidR="00A55F4A">
        <w:t>2</w:t>
      </w:r>
      <w:r w:rsidRPr="00D06303">
        <w:t xml:space="preserve"> andis RMK riigivara valitsejale seisukoha, et RMK </w:t>
      </w:r>
      <w:r w:rsidR="008A12BD">
        <w:t xml:space="preserve">ei vaja oma põhimäärusest tulenevate ülesannete täitmiseks RMK valduses oleva </w:t>
      </w:r>
      <w:r w:rsidR="00F704EB">
        <w:t>Kulli tee kinnisasja</w:t>
      </w:r>
      <w:r w:rsidR="00BC0260">
        <w:t>.</w:t>
      </w:r>
    </w:p>
    <w:p w14:paraId="3CA55DFE" w14:textId="77777777" w:rsidR="00B72CFB" w:rsidRPr="00D06303" w:rsidRDefault="00B72CFB" w:rsidP="006F18F9">
      <w:pPr>
        <w:jc w:val="both"/>
      </w:pPr>
    </w:p>
    <w:p w14:paraId="2F13A374" w14:textId="27E84178" w:rsidR="006F18F9" w:rsidRPr="00D06303" w:rsidRDefault="006F18F9" w:rsidP="00CB7AF1">
      <w:pPr>
        <w:pStyle w:val="Snum"/>
      </w:pPr>
      <w:r w:rsidRPr="00D06303">
        <w:t xml:space="preserve">RVS §-s 96 sätestatud korras teatas RMK </w:t>
      </w:r>
      <w:r w:rsidR="00E90B04">
        <w:t>30.05</w:t>
      </w:r>
      <w:r w:rsidR="00942D21">
        <w:t>.2024</w:t>
      </w:r>
      <w:r w:rsidRPr="00D06303">
        <w:t xml:space="preserve"> riigi kinnisvararegistris </w:t>
      </w:r>
      <w:r w:rsidR="00E90B04">
        <w:t>Kulli</w:t>
      </w:r>
      <w:r w:rsidR="00942D21">
        <w:t xml:space="preserve"> tee</w:t>
      </w:r>
      <w:r w:rsidR="00793716">
        <w:t xml:space="preserve"> kinnisasja</w:t>
      </w:r>
      <w:r w:rsidR="008F755D">
        <w:t xml:space="preserve"> </w:t>
      </w:r>
      <w:r w:rsidRPr="00D06303">
        <w:t xml:space="preserve"> võõrandamise kavatsusest (menetlus nr </w:t>
      </w:r>
      <w:r w:rsidR="00793716">
        <w:t>2</w:t>
      </w:r>
      <w:r w:rsidR="00942D21">
        <w:t>4-3596</w:t>
      </w:r>
      <w:r w:rsidRPr="00D06303">
        <w:t>) ning palus teada anda kinnisasja vajalikkusest. Seaduses sätestatud tähtaja jooksul ei esitanud õigustatud isikud taotlusi ega arvamusi kinnisasja vajalikkuse kohta.</w:t>
      </w:r>
    </w:p>
    <w:p w14:paraId="1F726C3D" w14:textId="77777777" w:rsidR="00CB7AF1" w:rsidRDefault="00CB7AF1" w:rsidP="00CB7AF1">
      <w:pPr>
        <w:pStyle w:val="Default"/>
      </w:pPr>
    </w:p>
    <w:p w14:paraId="03AF2480" w14:textId="197CF0BF" w:rsidR="006F18F9" w:rsidRDefault="00CB7AF1" w:rsidP="00CB7AF1">
      <w:pPr>
        <w:pStyle w:val="Snum"/>
      </w:pPr>
      <w:r w:rsidRPr="00CB7AF1">
        <w:t>Tulenevalt RVS § 46 on RMK välja selgitanud kinnisasja väärtuse. RMK leiab, et kinnisasja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transpordimaadega on pigem harvad ja juhuslikud, mistõttu transpordimaade aktiivne turg Eestis puudub. Tulenevalt 09.03.2023 määruse nr 22 „Kinnisasja erakorralise hindamise kord“ § 12 lg 5 võib riigile kuuluval kinnisasjal aktiivse turu puudumisel kasutada väärtusena kinnisasja jääkmaksumust bilansis, kui kinnisasja jääkmaksumus bilansis kajastab õiglast väärtust ja kinnisasi võõrandatakse või antakse kasutusele avaliku sektori üksusele. Sama määruse § 13 p 2 sätestab, et aktiivne turg loetakse puuduvaks kinnisasjadel, mille olemasolev või kavandatav kasutus on seotud üksnes tehnovõrgu ja –rajatise või teega. Seetõttu puudub vajadus hariliku väärtuse väljaselgitamiseks kinnisasja võõrandamistehingu alusel ja kinnisasja väärtuseks loetakse nende bilansiline väärtus.</w:t>
      </w:r>
      <w:r w:rsidR="003E555E">
        <w:t xml:space="preserve"> Seega loetakse </w:t>
      </w:r>
      <w:r w:rsidR="00B4077A">
        <w:t>Kulli tee</w:t>
      </w:r>
      <w:r w:rsidR="000F32D7">
        <w:t xml:space="preserve"> </w:t>
      </w:r>
      <w:r w:rsidR="003E555E">
        <w:t xml:space="preserve">väärtuseks </w:t>
      </w:r>
      <w:r w:rsidR="00B4077A">
        <w:t>25</w:t>
      </w:r>
      <w:r w:rsidR="003E555E">
        <w:t xml:space="preserve"> eurot.</w:t>
      </w:r>
    </w:p>
    <w:p w14:paraId="7117E8C9" w14:textId="77777777" w:rsidR="003E555E" w:rsidRPr="00CB7AF1" w:rsidRDefault="003E555E" w:rsidP="00CB7AF1">
      <w:pPr>
        <w:pStyle w:val="Snum"/>
        <w:rPr>
          <w:color w:val="000000"/>
        </w:rPr>
      </w:pPr>
    </w:p>
    <w:p w14:paraId="3D4A6041" w14:textId="0808F807" w:rsidR="006F18F9" w:rsidRPr="00D06303" w:rsidRDefault="00F37ED7" w:rsidP="00CB7AF1">
      <w:pPr>
        <w:pStyle w:val="Snum"/>
      </w:pPr>
      <w:r w:rsidRPr="00214ADD">
        <w:t>Vinni</w:t>
      </w:r>
      <w:r w:rsidR="003415F9" w:rsidRPr="00214ADD">
        <w:t xml:space="preserve"> Vallavalitsus</w:t>
      </w:r>
      <w:r w:rsidR="006F18F9" w:rsidRPr="00214ADD">
        <w:t xml:space="preserve"> on </w:t>
      </w:r>
      <w:r w:rsidR="00214ADD" w:rsidRPr="00214ADD">
        <w:t>06.09.2024</w:t>
      </w:r>
      <w:r w:rsidR="006F18F9" w:rsidRPr="00214ADD">
        <w:t xml:space="preserve"> kirjaga nr </w:t>
      </w:r>
      <w:r w:rsidR="00214ADD" w:rsidRPr="00214ADD">
        <w:t>5-4/178-1</w:t>
      </w:r>
      <w:r w:rsidR="006F18F9" w:rsidRPr="00214ADD">
        <w:t xml:space="preserve"> nõustunud kinnisasja</w:t>
      </w:r>
      <w:r w:rsidR="003415F9" w:rsidRPr="00214ADD">
        <w:t>de</w:t>
      </w:r>
      <w:r w:rsidR="006F18F9" w:rsidRPr="00214ADD">
        <w:t>le määratud väärtus</w:t>
      </w:r>
      <w:r w:rsidR="003415F9" w:rsidRPr="00214ADD">
        <w:t>t</w:t>
      </w:r>
      <w:r w:rsidR="006F18F9" w:rsidRPr="00214ADD">
        <w:t>ega ja võõrandamisega kaasnevate kulude tasumisega.</w:t>
      </w:r>
    </w:p>
    <w:p w14:paraId="695B738E" w14:textId="77777777" w:rsidR="006F18F9" w:rsidRPr="00D06303" w:rsidRDefault="006F18F9" w:rsidP="00CB7AF1">
      <w:pPr>
        <w:pStyle w:val="Snum"/>
      </w:pPr>
    </w:p>
    <w:p w14:paraId="746CF589" w14:textId="77777777" w:rsidR="006F18F9" w:rsidRPr="00D06303" w:rsidRDefault="006F18F9" w:rsidP="006F18F9">
      <w:pPr>
        <w:jc w:val="both"/>
      </w:pPr>
      <w:r w:rsidRPr="00D06303">
        <w:t>RVS § 29 lõike 1 kohaselt võib riigivara võõrandada, kui vara ei ole riigivara valitsejale vajalik ning kui vara on vajalik RVS § 33 lõikes 1 nimetatud juhtudel. RVS § 29 lõikes 2 ja § 96 sätestatud alustel on välja selgitatud, et kinnisasjad ei ole vajalikud riigivara valitsejatele.</w:t>
      </w:r>
    </w:p>
    <w:p w14:paraId="131478A4" w14:textId="77777777" w:rsidR="006F18F9" w:rsidRPr="009B23F0" w:rsidRDefault="006F18F9" w:rsidP="006F18F9">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rsidR="008E0E74">
        <w:t>1 kohaselt on kohaliku omavalitsusüksuse ülesanne korraldada valla teede ehitamist ja korrashoidu.</w:t>
      </w:r>
    </w:p>
    <w:p w14:paraId="1364E666" w14:textId="77777777" w:rsidR="006F18F9" w:rsidRPr="00D06303" w:rsidRDefault="006F18F9" w:rsidP="006F18F9">
      <w:pPr>
        <w:jc w:val="both"/>
      </w:pPr>
    </w:p>
    <w:p w14:paraId="20E7A116" w14:textId="03195DE6" w:rsidR="00BE2AEB" w:rsidRPr="00803586" w:rsidRDefault="00BE2AEB" w:rsidP="00BE2AEB">
      <w:pPr>
        <w:pStyle w:val="NoSpacing"/>
        <w:jc w:val="both"/>
        <w:rPr>
          <w:highlight w:val="yellow"/>
        </w:rPr>
      </w:pPr>
      <w:r w:rsidRPr="00BE2AEB">
        <w:t>RVS § 33 lõigetest 3</w:t>
      </w:r>
      <w:r w:rsidRPr="00BE2AEB">
        <w:rPr>
          <w:vertAlign w:val="superscript"/>
        </w:rPr>
        <w:t>1</w:t>
      </w:r>
      <w:r w:rsidRPr="00BE2AEB">
        <w:t>-5 tulenevalt peab riigivara valitseja kasutuslepingus sätestama hüvitise ja leppetrahvi omandatud kinnisasja edasivõõrandamise või hoonestusõigusega koormamise ja mittesihtotstarbelise kasutamise eest. Antud juhul on võõrandatava kinnisasja</w:t>
      </w:r>
      <w:r w:rsidR="007E0564">
        <w:t xml:space="preserve"> bilansili</w:t>
      </w:r>
      <w:r w:rsidR="00F37ED7">
        <w:t>ne</w:t>
      </w:r>
      <w:r w:rsidRPr="00BE2AEB">
        <w:t xml:space="preserve"> maksumus</w:t>
      </w:r>
      <w:r w:rsidR="00F37ED7">
        <w:t xml:space="preserve"> 25</w:t>
      </w:r>
      <w:r w:rsidR="007E0564">
        <w:t xml:space="preserve"> eurot</w:t>
      </w:r>
      <w:r w:rsidRPr="00BE2AEB">
        <w:t xml:space="preserve">. RVS § 8 lõike 4 kohaselt peab riigivara valitseja juhinduma põhimõttest, et tehes riigivaraga mis tahes toiminguid või tehinguid tuleb suurendada kasu ja vältida kahju, mis riik võib nendest toimingutest või tehingutest saada. Kuivõrd hüvitise ja leppetrahvi summa on võrreldes seonduva töömahuga ebamõistlikult väike, ei sätestata kasutuslepingus </w:t>
      </w:r>
      <w:r w:rsidR="00F37ED7">
        <w:t>Vinni</w:t>
      </w:r>
      <w:r w:rsidRPr="00BE2AEB">
        <w:t xml:space="preserve"> vallale kohustust hüvitist ja leppetrahvi tasuda. RVS § 33 lõike 5 alusel on riigil õigus nõuda vallalt kinnisasja sihtotstarbelist kasutamist</w:t>
      </w:r>
      <w:r>
        <w:t>.</w:t>
      </w:r>
    </w:p>
    <w:p w14:paraId="711B8E26" w14:textId="77777777" w:rsidR="006F18F9" w:rsidRDefault="006F18F9" w:rsidP="006F18F9">
      <w:pPr>
        <w:jc w:val="both"/>
      </w:pPr>
    </w:p>
    <w:p w14:paraId="49293ABF" w14:textId="795821B5" w:rsidR="006F18F9" w:rsidRPr="00D06303" w:rsidRDefault="006F18F9" w:rsidP="006F18F9">
      <w:pPr>
        <w:jc w:val="both"/>
      </w:pPr>
      <w:r w:rsidRPr="00D06303">
        <w:t xml:space="preserve">RVS § 33 lõikest 7 tulenevalt kohustub riigivara valitseja riigivara võõrandamise lepingus sätestama </w:t>
      </w:r>
      <w:r w:rsidR="000F32D7">
        <w:t>V</w:t>
      </w:r>
      <w:r w:rsidR="00144E28">
        <w:t>inni</w:t>
      </w:r>
      <w:r w:rsidR="00021521">
        <w:t xml:space="preserve"> </w:t>
      </w:r>
      <w:r w:rsidRPr="00D06303">
        <w:t>vallale kohustuse teatada kinnisasja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p>
    <w:p w14:paraId="4DBF7D70" w14:textId="77777777" w:rsidR="006F18F9" w:rsidRPr="00D06303" w:rsidRDefault="006F18F9" w:rsidP="006F18F9">
      <w:pPr>
        <w:pStyle w:val="NormalWeb"/>
        <w:spacing w:before="0" w:after="0" w:afterAutospacing="0"/>
        <w:jc w:val="both"/>
        <w:rPr>
          <w:lang w:val="et-EE"/>
        </w:rPr>
      </w:pPr>
      <w:bookmarkStart w:id="0" w:name="para33lg5"/>
    </w:p>
    <w:bookmarkEnd w:id="0"/>
    <w:p w14:paraId="463C198A" w14:textId="78513E65" w:rsidR="006F18F9" w:rsidRPr="00D06303" w:rsidRDefault="000F32D7" w:rsidP="00CB7AF1">
      <w:pPr>
        <w:pStyle w:val="Snum"/>
      </w:pPr>
      <w:r>
        <w:t>V</w:t>
      </w:r>
      <w:r w:rsidR="00F74982">
        <w:t>inni</w:t>
      </w:r>
      <w:r w:rsidR="006F18F9" w:rsidRPr="00D06303">
        <w:t xml:space="preserve"> vallale kinnisasja</w:t>
      </w:r>
      <w:r w:rsidR="00EF4C78">
        <w:t>de</w:t>
      </w:r>
      <w:r w:rsidR="006F18F9" w:rsidRPr="00D06303">
        <w:t xml:space="preserve"> võõrandamine ei ole käsitletav riigiabi andmisena, kuna</w:t>
      </w:r>
      <w:r w:rsidR="00EF4C78">
        <w:t xml:space="preserve"> vald soovib kasutada kinnisasju</w:t>
      </w:r>
      <w:r w:rsidR="006F18F9" w:rsidRPr="00D06303">
        <w:t xml:space="preserve"> oma seadusest tulenevate avalike ülesannete täitmiseks, millel ei ole majanduslikku iseloomu.</w:t>
      </w:r>
    </w:p>
    <w:p w14:paraId="0AAC9389" w14:textId="77777777" w:rsidR="006F18F9" w:rsidRDefault="006F18F9" w:rsidP="006F18F9">
      <w:pPr>
        <w:spacing w:before="360" w:after="240"/>
        <w:jc w:val="both"/>
      </w:pPr>
      <w:r>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6A82BB5C" w14:textId="77777777" w:rsidR="00956135" w:rsidRPr="00D06303" w:rsidRDefault="00956135" w:rsidP="006F18F9">
      <w:pPr>
        <w:spacing w:before="360" w:after="240"/>
        <w:jc w:val="both"/>
      </w:pPr>
    </w:p>
    <w:p w14:paraId="19A49E6D" w14:textId="77777777" w:rsidR="006F18F9" w:rsidRPr="00D06303" w:rsidRDefault="006F18F9" w:rsidP="006F18F9">
      <w:pPr>
        <w:numPr>
          <w:ilvl w:val="0"/>
          <w:numId w:val="1"/>
        </w:numPr>
        <w:spacing w:before="360" w:after="240"/>
        <w:ind w:hanging="720"/>
        <w:jc w:val="both"/>
      </w:pPr>
      <w:r w:rsidRPr="00D06303">
        <w:t>OTSUS</w:t>
      </w:r>
    </w:p>
    <w:p w14:paraId="5B5E8327" w14:textId="77777777" w:rsidR="006F18F9" w:rsidRPr="00D06303" w:rsidRDefault="006F18F9" w:rsidP="006F18F9">
      <w:pPr>
        <w:tabs>
          <w:tab w:val="num" w:pos="720"/>
        </w:tabs>
        <w:jc w:val="both"/>
      </w:pPr>
      <w:r w:rsidRPr="00D06303">
        <w:t>Tuginedes RVS § 29 lõike 1 punktidele 1 ja 2, § 30 lõike 1 punktile 3, § 33 lõike 1 punktile 1 ja lõigetele </w:t>
      </w:r>
      <w:r w:rsidR="009F4922">
        <w:t xml:space="preserve">5 ja </w:t>
      </w:r>
      <w:r w:rsidRPr="00D06303">
        <w:t xml:space="preserve">7, § 37 lõikele 1 ja lõike 2 punktile 1, § 38 lõikele 1, § 48 lõikele 1, § 49 lõigetele 2 ja 3, § 50 lõikele 1, §-le 63 ning kooskõlas KOKS § 6 lõikega </w:t>
      </w:r>
      <w:r w:rsidR="009F4922">
        <w:t>1</w:t>
      </w:r>
      <w:r w:rsidRPr="00D06303">
        <w:t>:</w:t>
      </w:r>
    </w:p>
    <w:p w14:paraId="53DA5AEA" w14:textId="77777777" w:rsidR="006F18F9" w:rsidRPr="00D06303" w:rsidRDefault="006F18F9" w:rsidP="006F18F9">
      <w:pPr>
        <w:tabs>
          <w:tab w:val="num" w:pos="720"/>
        </w:tabs>
        <w:jc w:val="both"/>
      </w:pPr>
    </w:p>
    <w:p w14:paraId="0F7ACFF4" w14:textId="77777777" w:rsidR="00144E28" w:rsidRDefault="006F18F9" w:rsidP="006F18F9">
      <w:pPr>
        <w:ind w:left="709" w:hanging="709"/>
        <w:jc w:val="both"/>
      </w:pPr>
      <w:r w:rsidRPr="00D06303">
        <w:lastRenderedPageBreak/>
        <w:t>2.1.</w:t>
      </w:r>
      <w:r w:rsidRPr="00D06303">
        <w:tab/>
        <w:t xml:space="preserve">Võõrandada </w:t>
      </w:r>
      <w:r>
        <w:t xml:space="preserve">otsustuskorras </w:t>
      </w:r>
      <w:r w:rsidRPr="00D06303">
        <w:t xml:space="preserve">tasuta </w:t>
      </w:r>
      <w:r w:rsidR="00956135">
        <w:t>V</w:t>
      </w:r>
      <w:r w:rsidR="00F74982">
        <w:t>inni</w:t>
      </w:r>
      <w:r w:rsidRPr="00D06303">
        <w:t xml:space="preserve"> vallale </w:t>
      </w:r>
      <w:r w:rsidR="00313C8E">
        <w:t>Kliima</w:t>
      </w:r>
      <w:r w:rsidRPr="00D06303">
        <w:t>ministeeriumi valitsemisel olev</w:t>
      </w:r>
      <w:r w:rsidR="00144E28">
        <w:t>:</w:t>
      </w:r>
    </w:p>
    <w:p w14:paraId="7ADEA47C" w14:textId="61EB0063" w:rsidR="00B969B3" w:rsidRDefault="00B969B3" w:rsidP="006F18F9">
      <w:pPr>
        <w:ind w:left="709" w:hanging="709"/>
        <w:jc w:val="both"/>
      </w:pPr>
      <w:r>
        <w:t xml:space="preserve"> </w:t>
      </w:r>
    </w:p>
    <w:p w14:paraId="19188AFC" w14:textId="6C8860EA" w:rsidR="00956135" w:rsidRDefault="00F74982" w:rsidP="00956135">
      <w:pPr>
        <w:pStyle w:val="Default"/>
        <w:ind w:left="720"/>
        <w:jc w:val="both"/>
      </w:pPr>
      <w:r>
        <w:t xml:space="preserve">Lääne-Viru maakonnas Vinni vallas </w:t>
      </w:r>
      <w:proofErr w:type="spellStart"/>
      <w:r>
        <w:t>Võhu</w:t>
      </w:r>
      <w:proofErr w:type="spellEnd"/>
      <w:r>
        <w:t xml:space="preserve"> külas asuv Kulli tee kinnisas</w:t>
      </w:r>
      <w:r w:rsidR="00144E28">
        <w:t>i</w:t>
      </w:r>
      <w:r>
        <w:t xml:space="preserve"> (katastritunnus 90101:001:0974, kinnistusregistriosa nr 20355850, riigi kinnisvararegistri objekti kood KV91012, pindala 629 m</w:t>
      </w:r>
      <w:r>
        <w:rPr>
          <w:rFonts w:ascii="Calibri" w:hAnsi="Calibri" w:cs="Calibri"/>
        </w:rPr>
        <w:t>²</w:t>
      </w:r>
      <w:r>
        <w:t>, sihtotstarve transpordimaa 100%).</w:t>
      </w:r>
    </w:p>
    <w:p w14:paraId="5B5F1919" w14:textId="46F6A473" w:rsidR="00C37D37" w:rsidRPr="00C74973" w:rsidRDefault="00C37D37" w:rsidP="00C37D37">
      <w:pPr>
        <w:pStyle w:val="Default"/>
        <w:ind w:left="709"/>
        <w:jc w:val="both"/>
      </w:pPr>
    </w:p>
    <w:p w14:paraId="6A52C885" w14:textId="77777777" w:rsidR="006F18F9" w:rsidRPr="00D06303" w:rsidRDefault="006F18F9" w:rsidP="006F18F9">
      <w:pPr>
        <w:pStyle w:val="Laad1"/>
        <w:numPr>
          <w:ilvl w:val="0"/>
          <w:numId w:val="0"/>
        </w:numPr>
        <w:ind w:left="709" w:hanging="709"/>
      </w:pPr>
      <w:r w:rsidRPr="00D06303">
        <w:t>2.2.</w:t>
      </w:r>
      <w:r w:rsidRPr="00D06303">
        <w:tab/>
        <w:t>Sõlmida 2 kuu jooksul arvates käesolevast otsusest kinnisasja võõrandamise leping, sätestades lepingus vähemalt järgmised tingimused:</w:t>
      </w:r>
    </w:p>
    <w:p w14:paraId="04E37A80" w14:textId="777CB1B6" w:rsidR="006F18F9" w:rsidRDefault="00DF193A" w:rsidP="006F18F9">
      <w:pPr>
        <w:pStyle w:val="Laad3"/>
        <w:numPr>
          <w:ilvl w:val="0"/>
          <w:numId w:val="0"/>
        </w:numPr>
        <w:ind w:left="720" w:hanging="720"/>
      </w:pPr>
      <w:r>
        <w:t>2.</w:t>
      </w:r>
      <w:r w:rsidR="008919F1">
        <w:t>2.1</w:t>
      </w:r>
      <w:r w:rsidR="006F18F9" w:rsidRPr="00D06303">
        <w:t>.</w:t>
      </w:r>
      <w:r w:rsidR="006F18F9" w:rsidRPr="00D06303">
        <w:tab/>
      </w:r>
      <w:r w:rsidR="00F74982">
        <w:t>Kulli</w:t>
      </w:r>
      <w:r w:rsidR="004E1AFA">
        <w:t xml:space="preserve"> tee </w:t>
      </w:r>
      <w:r w:rsidR="00144E28">
        <w:t xml:space="preserve">kinnisasja </w:t>
      </w:r>
      <w:r w:rsidR="0091591E">
        <w:t xml:space="preserve">harilik väärtus on </w:t>
      </w:r>
      <w:r w:rsidR="00F74982">
        <w:t>25 eurot</w:t>
      </w:r>
      <w:r w:rsidR="004E1AFA">
        <w:t>;</w:t>
      </w:r>
    </w:p>
    <w:p w14:paraId="25DF2E5C" w14:textId="31AAC457" w:rsidR="006F18F9" w:rsidRDefault="006F18F9" w:rsidP="006F18F9">
      <w:pPr>
        <w:pStyle w:val="Laad3"/>
        <w:numPr>
          <w:ilvl w:val="0"/>
          <w:numId w:val="0"/>
        </w:numPr>
        <w:ind w:left="720" w:hanging="720"/>
      </w:pPr>
      <w:r w:rsidRPr="00D06303">
        <w:t>2.</w:t>
      </w:r>
      <w:r w:rsidR="008919F1">
        <w:t>2.2.</w:t>
      </w:r>
      <w:r w:rsidRPr="00D06303">
        <w:tab/>
      </w:r>
      <w:r w:rsidR="004E1AFA">
        <w:t>V</w:t>
      </w:r>
      <w:r w:rsidR="00F74982">
        <w:t>inni</w:t>
      </w:r>
      <w:r w:rsidR="00DF193A">
        <w:t xml:space="preserve"> vald on kohustatud omandatava</w:t>
      </w:r>
      <w:r w:rsidR="00F74982">
        <w:t>t</w:t>
      </w:r>
      <w:r w:rsidR="00DF193A">
        <w:t xml:space="preserve"> kinnisasju kasutama sihtotstarbeliselt</w:t>
      </w:r>
      <w:r w:rsidRPr="00D06303">
        <w:t>;</w:t>
      </w:r>
    </w:p>
    <w:p w14:paraId="7E023930" w14:textId="4FF64DAC" w:rsidR="006F18F9" w:rsidRPr="00D06303" w:rsidRDefault="006F18F9" w:rsidP="006F18F9">
      <w:pPr>
        <w:pStyle w:val="Laad3"/>
        <w:numPr>
          <w:ilvl w:val="0"/>
          <w:numId w:val="0"/>
        </w:numPr>
        <w:ind w:left="720" w:hanging="720"/>
      </w:pPr>
      <w:r w:rsidRPr="00D06303">
        <w:t>2.</w:t>
      </w:r>
      <w:r w:rsidR="008919F1">
        <w:t>2.3.</w:t>
      </w:r>
      <w:r w:rsidRPr="00D06303">
        <w:tab/>
      </w:r>
      <w:r w:rsidR="004E1AFA">
        <w:t>V</w:t>
      </w:r>
      <w:r w:rsidR="00F74982">
        <w:t>inni</w:t>
      </w:r>
      <w:r w:rsidRPr="00D06303">
        <w:t xml:space="preserve"> Vallavalitsusel on kohustus teatada koheselt </w:t>
      </w:r>
      <w:r>
        <w:t>riigivara valitsejat</w:t>
      </w:r>
      <w:r w:rsidRPr="00D06303">
        <w:t xml:space="preserve"> omandatava kinnisasja võõrandamisest või hoonestusõigusega koormamisest</w:t>
      </w:r>
      <w:r>
        <w:t xml:space="preserve"> ning selgitada välja kinnisasja vajalikkus riigile</w:t>
      </w:r>
      <w:r w:rsidRPr="00D06303">
        <w:t>;</w:t>
      </w:r>
    </w:p>
    <w:p w14:paraId="3658E85D" w14:textId="2AA8DB65" w:rsidR="006F18F9" w:rsidRPr="00D06303" w:rsidRDefault="006F18F9" w:rsidP="006F18F9">
      <w:pPr>
        <w:pStyle w:val="Laad3"/>
        <w:numPr>
          <w:ilvl w:val="0"/>
          <w:numId w:val="0"/>
        </w:numPr>
        <w:ind w:left="720" w:hanging="720"/>
      </w:pPr>
      <w:r w:rsidRPr="00D06303">
        <w:t>2.</w:t>
      </w:r>
      <w:r w:rsidR="008919F1">
        <w:t>2.4.</w:t>
      </w:r>
      <w:r w:rsidRPr="00D06303">
        <w:tab/>
        <w:t xml:space="preserve">kinnisasja võõrandamisega seotud kulud kohustub tasuma </w:t>
      </w:r>
      <w:r w:rsidR="004E1AFA">
        <w:t>V</w:t>
      </w:r>
      <w:r w:rsidR="00F74982">
        <w:t>inni</w:t>
      </w:r>
      <w:r w:rsidR="008919F1">
        <w:t xml:space="preserve"> </w:t>
      </w:r>
      <w:r w:rsidRPr="00D06303">
        <w:t>Vallavalitsus;</w:t>
      </w:r>
    </w:p>
    <w:p w14:paraId="0BD7106E" w14:textId="77777777" w:rsidR="006F18F9" w:rsidRPr="00D06303" w:rsidRDefault="006F18F9" w:rsidP="006F18F9">
      <w:pPr>
        <w:pStyle w:val="Laad3"/>
        <w:numPr>
          <w:ilvl w:val="0"/>
          <w:numId w:val="0"/>
        </w:numPr>
        <w:ind w:left="720" w:hanging="720"/>
      </w:pPr>
      <w:r w:rsidRPr="00D06303">
        <w:t>2.</w:t>
      </w:r>
      <w:r w:rsidR="008919F1">
        <w:t>2.5.</w:t>
      </w:r>
      <w:r w:rsidRPr="00D06303">
        <w:tab/>
        <w:t>lepingu tingimuste muutmine on lubatud, kui see ei kahjusta riigi kui lepingupoole huve.</w:t>
      </w:r>
    </w:p>
    <w:p w14:paraId="549DFADD" w14:textId="77777777" w:rsidR="006F18F9" w:rsidRPr="00D06303" w:rsidRDefault="002F1EF6" w:rsidP="006F18F9">
      <w:pPr>
        <w:pStyle w:val="Laad1"/>
        <w:numPr>
          <w:ilvl w:val="0"/>
          <w:numId w:val="0"/>
        </w:numPr>
      </w:pPr>
      <w:r>
        <w:t>2.3</w:t>
      </w:r>
      <w:r w:rsidR="008919F1">
        <w:t>.</w:t>
      </w:r>
      <w:r w:rsidR="006F18F9">
        <w:t xml:space="preserve"> </w:t>
      </w:r>
      <w:r w:rsidR="006F18F9">
        <w:tab/>
      </w:r>
      <w:r w:rsidR="006F18F9" w:rsidRPr="00D06303">
        <w:t>Määrata lepingu sõlmimise ja avalikustamise korraldajaks RMK.</w:t>
      </w:r>
    </w:p>
    <w:p w14:paraId="4BADE53F" w14:textId="77777777" w:rsidR="006F18F9" w:rsidRPr="00D06303" w:rsidRDefault="006F18F9" w:rsidP="006F18F9">
      <w:pPr>
        <w:pStyle w:val="BodyText"/>
        <w:tabs>
          <w:tab w:val="num" w:pos="540"/>
          <w:tab w:val="left" w:pos="1080"/>
        </w:tabs>
        <w:spacing w:before="240" w:after="240"/>
        <w:ind w:left="540" w:hanging="540"/>
        <w:jc w:val="both"/>
      </w:pPr>
    </w:p>
    <w:p w14:paraId="6940907B" w14:textId="77777777" w:rsidR="006F18F9" w:rsidRPr="00D06303" w:rsidRDefault="006F18F9" w:rsidP="006F18F9">
      <w:pPr>
        <w:numPr>
          <w:ilvl w:val="0"/>
          <w:numId w:val="1"/>
        </w:numPr>
        <w:tabs>
          <w:tab w:val="left" w:pos="709"/>
        </w:tabs>
        <w:ind w:left="709" w:hanging="709"/>
        <w:jc w:val="both"/>
      </w:pPr>
      <w:r w:rsidRPr="00D06303">
        <w:t>VAIDLUSTAMISVIIDE</w:t>
      </w:r>
    </w:p>
    <w:p w14:paraId="6CF39C6B" w14:textId="77777777" w:rsidR="006F18F9" w:rsidRPr="00D06303" w:rsidRDefault="006F18F9" w:rsidP="006F18F9">
      <w:pPr>
        <w:tabs>
          <w:tab w:val="num" w:pos="480"/>
          <w:tab w:val="left" w:pos="540"/>
        </w:tabs>
        <w:ind w:left="480" w:hanging="480"/>
        <w:jc w:val="both"/>
      </w:pPr>
    </w:p>
    <w:p w14:paraId="58C497A0" w14:textId="77777777" w:rsidR="006F18F9" w:rsidRPr="00D06303" w:rsidRDefault="006F18F9" w:rsidP="006F18F9">
      <w:pPr>
        <w:pStyle w:val="BodyTex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14:paraId="700FF080" w14:textId="77777777" w:rsidR="006F18F9" w:rsidRPr="00D06303" w:rsidRDefault="006F18F9" w:rsidP="006F18F9">
      <w:pPr>
        <w:pStyle w:val="BodyText2"/>
        <w:tabs>
          <w:tab w:val="num" w:pos="540"/>
        </w:tabs>
        <w:spacing w:before="120" w:line="240" w:lineRule="auto"/>
        <w:jc w:val="both"/>
        <w:rPr>
          <w:lang w:val="et-EE"/>
        </w:rPr>
      </w:pPr>
    </w:p>
    <w:p w14:paraId="2E8A5111" w14:textId="77777777" w:rsidR="006F18F9" w:rsidRPr="00D06303" w:rsidRDefault="006F18F9" w:rsidP="006F18F9">
      <w:pPr>
        <w:jc w:val="both"/>
      </w:pPr>
      <w:r w:rsidRPr="00D06303">
        <w:t>(allkirjastatud digitaalselt)</w:t>
      </w:r>
    </w:p>
    <w:p w14:paraId="0B54C8AE" w14:textId="325E91BC" w:rsidR="006F18F9" w:rsidRPr="00D06303" w:rsidRDefault="00C75924" w:rsidP="006F18F9">
      <w:pPr>
        <w:jc w:val="both"/>
      </w:pPr>
      <w:proofErr w:type="spellStart"/>
      <w:r>
        <w:t>Yoko</w:t>
      </w:r>
      <w:proofErr w:type="spellEnd"/>
      <w:r>
        <w:t xml:space="preserve"> </w:t>
      </w:r>
      <w:proofErr w:type="spellStart"/>
      <w:r>
        <w:t>Alender</w:t>
      </w:r>
      <w:proofErr w:type="spellEnd"/>
    </w:p>
    <w:p w14:paraId="4EA363F9" w14:textId="77777777" w:rsidR="006F18F9" w:rsidRPr="00D06303" w:rsidRDefault="006F18F9" w:rsidP="006F18F9">
      <w:pPr>
        <w:jc w:val="both"/>
      </w:pPr>
      <w:r w:rsidRPr="00D06303">
        <w:t>Minister</w:t>
      </w:r>
    </w:p>
    <w:p w14:paraId="6D3F1A1A" w14:textId="77777777" w:rsidR="006F18F9" w:rsidRPr="00D06303" w:rsidRDefault="006F18F9" w:rsidP="006F18F9">
      <w:pPr>
        <w:pStyle w:val="BodyText2"/>
        <w:tabs>
          <w:tab w:val="num" w:pos="540"/>
        </w:tabs>
        <w:spacing w:before="120" w:line="240" w:lineRule="auto"/>
        <w:jc w:val="both"/>
        <w:rPr>
          <w:lang w:val="et-EE"/>
        </w:rPr>
      </w:pPr>
    </w:p>
    <w:p w14:paraId="28D93EB3" w14:textId="7A253CFA" w:rsidR="006F18F9" w:rsidRPr="00D06303" w:rsidRDefault="006F18F9" w:rsidP="006F18F9">
      <w:pPr>
        <w:pStyle w:val="BodyText2"/>
        <w:tabs>
          <w:tab w:val="num" w:pos="709"/>
        </w:tabs>
        <w:spacing w:before="120" w:line="240" w:lineRule="auto"/>
        <w:jc w:val="both"/>
        <w:rPr>
          <w:lang w:val="et-EE"/>
        </w:rPr>
      </w:pPr>
      <w:r w:rsidRPr="00D06303">
        <w:rPr>
          <w:lang w:val="et-EE"/>
        </w:rPr>
        <w:t xml:space="preserve">Saata: RMK,  </w:t>
      </w:r>
      <w:r w:rsidR="004E1AFA">
        <w:t>V</w:t>
      </w:r>
      <w:r w:rsidR="00F74982">
        <w:t>inni</w:t>
      </w:r>
      <w:r w:rsidRPr="00D06303">
        <w:rPr>
          <w:lang w:val="et-EE"/>
        </w:rPr>
        <w:t xml:space="preserve"> Vallavalitsus</w:t>
      </w:r>
    </w:p>
    <w:p w14:paraId="31471831" w14:textId="77777777" w:rsidR="00AA5C06" w:rsidRDefault="00AA5C06"/>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628F1" w14:textId="77777777" w:rsidR="00DC5BE4" w:rsidRDefault="00227775">
      <w:r>
        <w:separator/>
      </w:r>
    </w:p>
  </w:endnote>
  <w:endnote w:type="continuationSeparator" w:id="0">
    <w:p w14:paraId="2EBB8204" w14:textId="77777777" w:rsidR="00DC5BE4" w:rsidRDefault="0022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6686657"/>
      <w:docPartObj>
        <w:docPartGallery w:val="Page Numbers (Bottom of Page)"/>
        <w:docPartUnique/>
      </w:docPartObj>
    </w:sdtPr>
    <w:sdtEndPr/>
    <w:sdtContent>
      <w:p w14:paraId="0C45A7AA" w14:textId="77777777" w:rsidR="00CE124B" w:rsidRDefault="00D979D0">
        <w:pPr>
          <w:pStyle w:val="Footer"/>
          <w:jc w:val="center"/>
        </w:pPr>
        <w:r>
          <w:fldChar w:fldCharType="begin"/>
        </w:r>
        <w:r>
          <w:instrText>PAGE   \* MERGEFORMAT</w:instrText>
        </w:r>
        <w:r>
          <w:fldChar w:fldCharType="separate"/>
        </w:r>
        <w:r w:rsidR="00DE6F18">
          <w:rPr>
            <w:noProof/>
          </w:rPr>
          <w:t>4</w:t>
        </w:r>
        <w:r>
          <w:fldChar w:fldCharType="end"/>
        </w:r>
      </w:p>
    </w:sdtContent>
  </w:sdt>
  <w:p w14:paraId="673DCF8A" w14:textId="77777777" w:rsidR="00CE124B" w:rsidRDefault="00CE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0221B" w14:textId="77777777" w:rsidR="00DC5BE4" w:rsidRDefault="00227775">
      <w:r>
        <w:separator/>
      </w:r>
    </w:p>
  </w:footnote>
  <w:footnote w:type="continuationSeparator" w:id="0">
    <w:p w14:paraId="6400A893" w14:textId="77777777" w:rsidR="00DC5BE4" w:rsidRDefault="0022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351E3"/>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1295FF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605338F"/>
    <w:multiLevelType w:val="hybridMultilevel"/>
    <w:tmpl w:val="CD827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7B20513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0805580">
    <w:abstractNumId w:val="4"/>
  </w:num>
  <w:num w:numId="2" w16cid:durableId="468325563">
    <w:abstractNumId w:val="3"/>
  </w:num>
  <w:num w:numId="3" w16cid:durableId="302128086">
    <w:abstractNumId w:val="0"/>
  </w:num>
  <w:num w:numId="4" w16cid:durableId="218639555">
    <w:abstractNumId w:val="1"/>
  </w:num>
  <w:num w:numId="5" w16cid:durableId="482359043">
    <w:abstractNumId w:val="5"/>
  </w:num>
  <w:num w:numId="6" w16cid:durableId="909190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9"/>
    <w:rsid w:val="00021521"/>
    <w:rsid w:val="00032152"/>
    <w:rsid w:val="00083681"/>
    <w:rsid w:val="000A5202"/>
    <w:rsid w:val="000A76CE"/>
    <w:rsid w:val="000B3AAA"/>
    <w:rsid w:val="000B7430"/>
    <w:rsid w:val="000C1C0C"/>
    <w:rsid w:val="000D4931"/>
    <w:rsid w:val="000F32D7"/>
    <w:rsid w:val="00124FB7"/>
    <w:rsid w:val="00144E28"/>
    <w:rsid w:val="00150326"/>
    <w:rsid w:val="00155BC9"/>
    <w:rsid w:val="00187205"/>
    <w:rsid w:val="001A7031"/>
    <w:rsid w:val="001C7BF1"/>
    <w:rsid w:val="001F47FA"/>
    <w:rsid w:val="002012AB"/>
    <w:rsid w:val="00214ADD"/>
    <w:rsid w:val="00220F93"/>
    <w:rsid w:val="00227775"/>
    <w:rsid w:val="00261D24"/>
    <w:rsid w:val="00277CF1"/>
    <w:rsid w:val="002865B7"/>
    <w:rsid w:val="002F1EF6"/>
    <w:rsid w:val="002F7F8A"/>
    <w:rsid w:val="00313C8E"/>
    <w:rsid w:val="0032101E"/>
    <w:rsid w:val="003415F9"/>
    <w:rsid w:val="00366184"/>
    <w:rsid w:val="0039637A"/>
    <w:rsid w:val="003B2E16"/>
    <w:rsid w:val="003E555E"/>
    <w:rsid w:val="00425469"/>
    <w:rsid w:val="00475E04"/>
    <w:rsid w:val="004A4D37"/>
    <w:rsid w:val="004B4FD5"/>
    <w:rsid w:val="004B727D"/>
    <w:rsid w:val="004D09FE"/>
    <w:rsid w:val="004E1AFA"/>
    <w:rsid w:val="00560665"/>
    <w:rsid w:val="005F2C87"/>
    <w:rsid w:val="00626077"/>
    <w:rsid w:val="00631AB8"/>
    <w:rsid w:val="006438CF"/>
    <w:rsid w:val="00654DB2"/>
    <w:rsid w:val="00661A23"/>
    <w:rsid w:val="006B04AD"/>
    <w:rsid w:val="006F18F9"/>
    <w:rsid w:val="00720C8C"/>
    <w:rsid w:val="00740DA0"/>
    <w:rsid w:val="00744281"/>
    <w:rsid w:val="00780131"/>
    <w:rsid w:val="00793716"/>
    <w:rsid w:val="007E0564"/>
    <w:rsid w:val="00851AF5"/>
    <w:rsid w:val="00863DAD"/>
    <w:rsid w:val="00864614"/>
    <w:rsid w:val="00877E12"/>
    <w:rsid w:val="008919F1"/>
    <w:rsid w:val="008A12BD"/>
    <w:rsid w:val="008C501D"/>
    <w:rsid w:val="008E0E74"/>
    <w:rsid w:val="008F755D"/>
    <w:rsid w:val="009114E4"/>
    <w:rsid w:val="0091409C"/>
    <w:rsid w:val="0091591E"/>
    <w:rsid w:val="00933BAD"/>
    <w:rsid w:val="00942D21"/>
    <w:rsid w:val="00956135"/>
    <w:rsid w:val="009B23F0"/>
    <w:rsid w:val="009C5F84"/>
    <w:rsid w:val="009F4922"/>
    <w:rsid w:val="009F7E6C"/>
    <w:rsid w:val="00A223D7"/>
    <w:rsid w:val="00A27E67"/>
    <w:rsid w:val="00A32C98"/>
    <w:rsid w:val="00A55F4A"/>
    <w:rsid w:val="00A71367"/>
    <w:rsid w:val="00A93030"/>
    <w:rsid w:val="00AA5C06"/>
    <w:rsid w:val="00AE14AF"/>
    <w:rsid w:val="00B4077A"/>
    <w:rsid w:val="00B62EBE"/>
    <w:rsid w:val="00B72CFB"/>
    <w:rsid w:val="00B969B3"/>
    <w:rsid w:val="00BC0260"/>
    <w:rsid w:val="00BE2AEB"/>
    <w:rsid w:val="00C37D37"/>
    <w:rsid w:val="00C74973"/>
    <w:rsid w:val="00C75924"/>
    <w:rsid w:val="00C862F0"/>
    <w:rsid w:val="00C87DED"/>
    <w:rsid w:val="00C90A7D"/>
    <w:rsid w:val="00CA36D7"/>
    <w:rsid w:val="00CB7AF1"/>
    <w:rsid w:val="00CC4CA6"/>
    <w:rsid w:val="00CE124B"/>
    <w:rsid w:val="00CE4157"/>
    <w:rsid w:val="00D16305"/>
    <w:rsid w:val="00D440D0"/>
    <w:rsid w:val="00D73A4B"/>
    <w:rsid w:val="00D94752"/>
    <w:rsid w:val="00D979D0"/>
    <w:rsid w:val="00DB736C"/>
    <w:rsid w:val="00DC5BE4"/>
    <w:rsid w:val="00DD319E"/>
    <w:rsid w:val="00DE54CB"/>
    <w:rsid w:val="00DE6F18"/>
    <w:rsid w:val="00DF193A"/>
    <w:rsid w:val="00E24BAC"/>
    <w:rsid w:val="00E24DE2"/>
    <w:rsid w:val="00E3524C"/>
    <w:rsid w:val="00E40825"/>
    <w:rsid w:val="00E54497"/>
    <w:rsid w:val="00E62074"/>
    <w:rsid w:val="00E806E4"/>
    <w:rsid w:val="00E87D68"/>
    <w:rsid w:val="00E90B04"/>
    <w:rsid w:val="00EE6954"/>
    <w:rsid w:val="00EF4C78"/>
    <w:rsid w:val="00F02DA4"/>
    <w:rsid w:val="00F20BEC"/>
    <w:rsid w:val="00F34A29"/>
    <w:rsid w:val="00F37ED7"/>
    <w:rsid w:val="00F45201"/>
    <w:rsid w:val="00F64B55"/>
    <w:rsid w:val="00F704EB"/>
    <w:rsid w:val="00F74982"/>
    <w:rsid w:val="00F77B24"/>
    <w:rsid w:val="00FD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64E2"/>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F18F9"/>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6F18F9"/>
    <w:rPr>
      <w:rFonts w:ascii="Times New Roman" w:eastAsia="Times New Roman" w:hAnsi="Times New Roman" w:cs="Times New Roman"/>
      <w:sz w:val="24"/>
      <w:szCs w:val="24"/>
      <w:lang w:val="et-EE" w:eastAsia="et-EE"/>
    </w:rPr>
  </w:style>
  <w:style w:type="paragraph" w:styleId="BodyText2">
    <w:name w:val="Body Text 2"/>
    <w:basedOn w:val="Normal"/>
    <w:link w:val="BodyText2Char"/>
    <w:uiPriority w:val="99"/>
    <w:rsid w:val="006F18F9"/>
    <w:pPr>
      <w:spacing w:after="120" w:line="480" w:lineRule="auto"/>
    </w:pPr>
    <w:rPr>
      <w:lang w:val="en-GB"/>
    </w:rPr>
  </w:style>
  <w:style w:type="character" w:customStyle="1" w:styleId="BodyText2Char">
    <w:name w:val="Body Text 2 Char"/>
    <w:basedOn w:val="DefaultParagraphFont"/>
    <w:link w:val="BodyText2"/>
    <w:uiPriority w:val="99"/>
    <w:rsid w:val="006F18F9"/>
    <w:rPr>
      <w:rFonts w:ascii="Times New Roman" w:eastAsia="Times New Roman" w:hAnsi="Times New Roman" w:cs="Times New Roman"/>
      <w:sz w:val="24"/>
      <w:szCs w:val="24"/>
      <w:lang w:val="en-GB"/>
    </w:rPr>
  </w:style>
  <w:style w:type="paragraph" w:styleId="NormalWeb">
    <w:name w:val="Normal (Web)"/>
    <w:basedOn w:val="Normal"/>
    <w:uiPriority w:val="99"/>
    <w:rsid w:val="006F18F9"/>
    <w:pPr>
      <w:spacing w:before="240" w:after="100" w:afterAutospacing="1"/>
    </w:pPr>
    <w:rPr>
      <w:lang w:val="en-US"/>
    </w:rPr>
  </w:style>
  <w:style w:type="paragraph" w:customStyle="1" w:styleId="Laad1">
    <w:name w:val="Laad1"/>
    <w:basedOn w:val="BodyTex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BodyTextChar"/>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Footer">
    <w:name w:val="footer"/>
    <w:basedOn w:val="Normal"/>
    <w:link w:val="FooterChar"/>
    <w:uiPriority w:val="99"/>
    <w:unhideWhenUsed/>
    <w:rsid w:val="006F18F9"/>
    <w:pPr>
      <w:tabs>
        <w:tab w:val="center" w:pos="4536"/>
        <w:tab w:val="right" w:pos="9072"/>
      </w:tabs>
    </w:pPr>
  </w:style>
  <w:style w:type="character" w:customStyle="1" w:styleId="FooterChar">
    <w:name w:val="Footer Char"/>
    <w:basedOn w:val="DefaultParagraphFont"/>
    <w:link w:val="Footer"/>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CB7AF1"/>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626077"/>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NoSpacing">
    <w:name w:val="No Spacing"/>
    <w:uiPriority w:val="1"/>
    <w:qFormat/>
    <w:rsid w:val="00BE2AEB"/>
    <w:pPr>
      <w:spacing w:after="0" w:line="240" w:lineRule="auto"/>
    </w:pPr>
    <w:rPr>
      <w:rFonts w:ascii="Times New Roman" w:eastAsia="Times New Roman" w:hAnsi="Times New Roman" w:cs="Times New Roman"/>
      <w:sz w:val="24"/>
      <w:szCs w:val="24"/>
      <w:lang w:val="et-EE"/>
    </w:rPr>
  </w:style>
  <w:style w:type="paragraph" w:styleId="BalloonText">
    <w:name w:val="Balloon Text"/>
    <w:basedOn w:val="Normal"/>
    <w:link w:val="BalloonTextChar"/>
    <w:uiPriority w:val="99"/>
    <w:semiHidden/>
    <w:unhideWhenUsed/>
    <w:rsid w:val="00F20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BEC"/>
    <w:rPr>
      <w:rFonts w:ascii="Segoe UI" w:eastAsia="Times New Roman" w:hAnsi="Segoe UI" w:cs="Segoe UI"/>
      <w:sz w:val="18"/>
      <w:szCs w:val="18"/>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992</Words>
  <Characters>5658</Characters>
  <Application>Microsoft Office Word</Application>
  <DocSecurity>0</DocSecurity>
  <Lines>47</Lines>
  <Paragraphs>13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16</cp:revision>
  <cp:lastPrinted>2023-07-12T11:17:00Z</cp:lastPrinted>
  <dcterms:created xsi:type="dcterms:W3CDTF">2024-07-17T11:14:00Z</dcterms:created>
  <dcterms:modified xsi:type="dcterms:W3CDTF">2024-10-21T10:20:00Z</dcterms:modified>
</cp:coreProperties>
</file>